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9CC64" w14:textId="437EA0BB" w:rsidR="005A73BB" w:rsidRPr="00943659" w:rsidRDefault="006A65DF">
      <w:pPr>
        <w:rPr>
          <w:rFonts w:ascii="Arial" w:hAnsi="Arial" w:cs="Arial"/>
        </w:rPr>
      </w:pPr>
      <w:r w:rsidRPr="0094365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C74FB" wp14:editId="6E24B021">
                <wp:simplePos x="0" y="0"/>
                <wp:positionH relativeFrom="page">
                  <wp:align>center</wp:align>
                </wp:positionH>
                <wp:positionV relativeFrom="paragraph">
                  <wp:posOffset>-140335</wp:posOffset>
                </wp:positionV>
                <wp:extent cx="2933700" cy="11582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DDA0" w14:textId="68AD83B5" w:rsidR="00577841" w:rsidRPr="00577841" w:rsidRDefault="00387474" w:rsidP="006A65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u w:val="single"/>
                              </w:rPr>
                              <w:t xml:space="preserve">Healthy Smiles Registration </w:t>
                            </w:r>
                            <w:r w:rsidR="00577841" w:rsidRPr="00577841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br/>
                            </w:r>
                            <w:r w:rsidR="008D3C8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January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C74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1.05pt;width:231pt;height:91.2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" stroked="f">
                <v:textbox>
                  <w:txbxContent>
                    <w:p w14:paraId="3B42DDA0" w14:textId="68AD83B5" w:rsidR="00577841" w:rsidRPr="00577841" w:rsidRDefault="00387474" w:rsidP="006A65D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u w:val="single"/>
                        </w:rPr>
                        <w:t xml:space="preserve">Healthy Smiles Registration </w:t>
                      </w:r>
                      <w:r w:rsidR="00577841" w:rsidRPr="00577841">
                        <w:rPr>
                          <w:rFonts w:ascii="Arial" w:hAnsi="Arial" w:cs="Arial"/>
                          <w:b/>
                          <w:sz w:val="32"/>
                        </w:rPr>
                        <w:br/>
                      </w:r>
                      <w:r w:rsidR="008D3C8F">
                        <w:rPr>
                          <w:rFonts w:ascii="Arial" w:hAnsi="Arial" w:cs="Arial"/>
                          <w:b/>
                          <w:sz w:val="32"/>
                        </w:rPr>
                        <w:t>January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4EAF" w:rsidRPr="0094365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29154620" wp14:editId="49932311">
            <wp:simplePos x="0" y="0"/>
            <wp:positionH relativeFrom="margin">
              <wp:align>left</wp:align>
            </wp:positionH>
            <wp:positionV relativeFrom="margin">
              <wp:posOffset>-283210</wp:posOffset>
            </wp:positionV>
            <wp:extent cx="819150" cy="10579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y Smile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EAF" w:rsidRPr="00943659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B526C8B" wp14:editId="508078B6">
            <wp:simplePos x="0" y="0"/>
            <wp:positionH relativeFrom="margin">
              <wp:align>right</wp:align>
            </wp:positionH>
            <wp:positionV relativeFrom="paragraph">
              <wp:posOffset>-187960</wp:posOffset>
            </wp:positionV>
            <wp:extent cx="1352550" cy="94551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S Header Colour (55%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2CB48" w14:textId="77777777" w:rsidR="00500424" w:rsidRPr="00943659" w:rsidRDefault="00500424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6155FF" w:rsidRPr="00943659" w14:paraId="4BD2C262" w14:textId="77777777" w:rsidTr="00DD5D23">
        <w:trPr>
          <w:trHeight w:val="449"/>
        </w:trPr>
        <w:tc>
          <w:tcPr>
            <w:tcW w:w="10064" w:type="dxa"/>
            <w:tcBorders>
              <w:top w:val="nil"/>
            </w:tcBorders>
          </w:tcPr>
          <w:p w14:paraId="394FD65E" w14:textId="77777777" w:rsidR="00CD1D5A" w:rsidRPr="00943659" w:rsidRDefault="00CD1D5A" w:rsidP="00CF5935">
            <w:pPr>
              <w:spacing w:before="160"/>
              <w:rPr>
                <w:rFonts w:ascii="Arial" w:hAnsi="Arial" w:cs="Arial"/>
                <w:b/>
              </w:rPr>
            </w:pPr>
          </w:p>
          <w:p w14:paraId="273A3951" w14:textId="24EF4299" w:rsidR="00CD1D5A" w:rsidRPr="00943659" w:rsidRDefault="00943659" w:rsidP="00CD1D5A">
            <w:pPr>
              <w:rPr>
                <w:rFonts w:ascii="Arial" w:hAnsi="Arial" w:cs="Arial"/>
                <w:b/>
              </w:rPr>
            </w:pPr>
            <w:r w:rsidRPr="00943659">
              <w:rPr>
                <w:rFonts w:ascii="Arial" w:hAnsi="Arial" w:cs="Arial"/>
                <w:b/>
              </w:rPr>
              <w:t>Registration of Healthy Smiles</w:t>
            </w:r>
          </w:p>
          <w:p w14:paraId="1CDDB89C" w14:textId="5D86926E" w:rsidR="00F04EAF" w:rsidRPr="00943659" w:rsidRDefault="00CD1D5A" w:rsidP="00CD1D5A">
            <w:pPr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  <w:b/>
              </w:rPr>
              <w:br/>
            </w:r>
            <w:r w:rsidRPr="00943659">
              <w:rPr>
                <w:rFonts w:ascii="Arial" w:hAnsi="Arial" w:cs="Arial"/>
              </w:rPr>
              <w:t xml:space="preserve">We would like to register </w:t>
            </w:r>
            <w:r w:rsidR="00943659" w:rsidRPr="00943659">
              <w:rPr>
                <w:rFonts w:ascii="Arial" w:hAnsi="Arial" w:cs="Arial"/>
              </w:rPr>
              <w:t xml:space="preserve">to take </w:t>
            </w:r>
            <w:r w:rsidR="00F04EAF" w:rsidRPr="00943659">
              <w:rPr>
                <w:rFonts w:ascii="Arial" w:hAnsi="Arial" w:cs="Arial"/>
              </w:rPr>
              <w:t xml:space="preserve">part in </w:t>
            </w:r>
            <w:r w:rsidR="00943659" w:rsidRPr="00943659">
              <w:rPr>
                <w:rFonts w:ascii="Arial" w:hAnsi="Arial" w:cs="Arial"/>
              </w:rPr>
              <w:t xml:space="preserve">the Healthy </w:t>
            </w:r>
            <w:r w:rsidR="00F04EAF" w:rsidRPr="00943659">
              <w:rPr>
                <w:rFonts w:ascii="Arial" w:hAnsi="Arial" w:cs="Arial"/>
              </w:rPr>
              <w:t>Smiles</w:t>
            </w:r>
            <w:r w:rsidR="00943659" w:rsidRPr="00943659">
              <w:rPr>
                <w:rFonts w:ascii="Arial" w:hAnsi="Arial" w:cs="Arial"/>
              </w:rPr>
              <w:t xml:space="preserve"> programme. We understand that CDS will notify us when the programme is due to start</w:t>
            </w:r>
            <w:r w:rsidR="004555D3">
              <w:rPr>
                <w:rFonts w:ascii="Arial" w:hAnsi="Arial" w:cs="Arial"/>
              </w:rPr>
              <w:t xml:space="preserve"> and that we are agreeing to collect evidence in accordance with the standards. </w:t>
            </w:r>
          </w:p>
          <w:p w14:paraId="55088E0A" w14:textId="77777777" w:rsidR="00943659" w:rsidRPr="00943659" w:rsidRDefault="00943659" w:rsidP="00943659">
            <w:pPr>
              <w:rPr>
                <w:rFonts w:ascii="Arial" w:hAnsi="Arial" w:cs="Arial"/>
              </w:rPr>
            </w:pPr>
          </w:p>
          <w:p w14:paraId="443DF2FE" w14:textId="77777777" w:rsidR="00943659" w:rsidRPr="00943659" w:rsidRDefault="00943659" w:rsidP="00943659">
            <w:pPr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 xml:space="preserve">Signature: _________________________ Print name: _____________________________ </w:t>
            </w:r>
          </w:p>
          <w:p w14:paraId="179FE08E" w14:textId="77777777" w:rsidR="00943659" w:rsidRPr="00943659" w:rsidRDefault="00943659" w:rsidP="00943659">
            <w:pPr>
              <w:rPr>
                <w:rFonts w:ascii="Arial" w:hAnsi="Arial" w:cs="Arial"/>
              </w:rPr>
            </w:pPr>
          </w:p>
          <w:p w14:paraId="6B7658BD" w14:textId="4D39FCC2" w:rsidR="00943659" w:rsidRDefault="00943659" w:rsidP="00943659">
            <w:pPr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 xml:space="preserve">Role/Position: _____________________________Date____________________________ </w:t>
            </w:r>
          </w:p>
          <w:p w14:paraId="44A275D8" w14:textId="278FB15E" w:rsidR="00290D50" w:rsidRDefault="00290D50" w:rsidP="00943659">
            <w:pPr>
              <w:rPr>
                <w:rFonts w:ascii="Arial" w:hAnsi="Arial" w:cs="Arial"/>
              </w:rPr>
            </w:pPr>
          </w:p>
          <w:p w14:paraId="4E942B14" w14:textId="0143399A" w:rsidR="00290D50" w:rsidRPr="00943659" w:rsidRDefault="00290D50" w:rsidP="00943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</w:t>
            </w:r>
            <w:r w:rsidRPr="00290D50">
              <w:rPr>
                <w:rFonts w:ascii="Arial" w:hAnsi="Arial" w:cs="Arial"/>
                <w:u w:val="single"/>
              </w:rPr>
              <w:t>have received</w:t>
            </w:r>
            <w:r>
              <w:rPr>
                <w:rFonts w:ascii="Arial" w:hAnsi="Arial" w:cs="Arial"/>
              </w:rPr>
              <w:t xml:space="preserve"> or </w:t>
            </w:r>
            <w:r w:rsidRPr="00290D50">
              <w:rPr>
                <w:rFonts w:ascii="Arial" w:hAnsi="Arial" w:cs="Arial"/>
                <w:u w:val="single"/>
              </w:rPr>
              <w:t xml:space="preserve">have not </w:t>
            </w:r>
            <w:r>
              <w:rPr>
                <w:rFonts w:ascii="Arial" w:hAnsi="Arial" w:cs="Arial"/>
                <w:u w:val="single"/>
              </w:rPr>
              <w:t xml:space="preserve">yet </w:t>
            </w:r>
            <w:r w:rsidRPr="00290D50">
              <w:rPr>
                <w:rFonts w:ascii="Arial" w:hAnsi="Arial" w:cs="Arial"/>
                <w:u w:val="single"/>
              </w:rPr>
              <w:t>received</w:t>
            </w:r>
            <w:r>
              <w:rPr>
                <w:rFonts w:ascii="Arial" w:hAnsi="Arial" w:cs="Arial"/>
              </w:rPr>
              <w:t xml:space="preserve"> oral health training (Please circle).</w:t>
            </w:r>
          </w:p>
          <w:p w14:paraId="4B6A3B7E" w14:textId="457923A5" w:rsidR="00943659" w:rsidRPr="00943659" w:rsidRDefault="00943659" w:rsidP="00CD1D5A">
            <w:pPr>
              <w:rPr>
                <w:rFonts w:ascii="Arial" w:hAnsi="Arial" w:cs="Arial"/>
              </w:rPr>
            </w:pPr>
          </w:p>
          <w:p w14:paraId="535946BC" w14:textId="77777777" w:rsidR="00943659" w:rsidRPr="00943659" w:rsidRDefault="00943659" w:rsidP="00CD1D5A">
            <w:pPr>
              <w:rPr>
                <w:rFonts w:ascii="Arial" w:hAnsi="Arial" w:cs="Arial"/>
              </w:rPr>
            </w:pPr>
          </w:p>
          <w:p w14:paraId="01961CF3" w14:textId="2C586BCB" w:rsidR="00943659" w:rsidRPr="00943659" w:rsidRDefault="002F7103" w:rsidP="009436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Oral Health </w:t>
            </w:r>
            <w:r w:rsidR="007E5E42">
              <w:rPr>
                <w:rFonts w:ascii="Arial" w:hAnsi="Arial" w:cs="Arial"/>
                <w:b/>
              </w:rPr>
              <w:t>– Healthy Smiles T</w:t>
            </w:r>
            <w:r>
              <w:rPr>
                <w:rFonts w:ascii="Arial" w:hAnsi="Arial" w:cs="Arial"/>
                <w:b/>
              </w:rPr>
              <w:t xml:space="preserve">raining </w:t>
            </w:r>
          </w:p>
          <w:p w14:paraId="02203444" w14:textId="7A4DB057" w:rsidR="00CA76E7" w:rsidRPr="00943659" w:rsidRDefault="00CA76E7" w:rsidP="00CD1D5A">
            <w:pPr>
              <w:rPr>
                <w:rFonts w:ascii="Arial" w:hAnsi="Arial" w:cs="Arial"/>
              </w:rPr>
            </w:pPr>
          </w:p>
          <w:p w14:paraId="1172E641" w14:textId="28317E3A" w:rsidR="00943659" w:rsidRPr="00943659" w:rsidRDefault="00943659" w:rsidP="00CD1D5A">
            <w:pPr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 xml:space="preserve">We would like to </w:t>
            </w:r>
            <w:r w:rsidR="007E5E42">
              <w:rPr>
                <w:rFonts w:ascii="Arial" w:hAnsi="Arial" w:cs="Arial"/>
              </w:rPr>
              <w:t>book our</w:t>
            </w:r>
            <w:r w:rsidRPr="00943659">
              <w:rPr>
                <w:rFonts w:ascii="Arial" w:hAnsi="Arial" w:cs="Arial"/>
              </w:rPr>
              <w:t xml:space="preserve"> FREE Oral Health </w:t>
            </w:r>
            <w:r w:rsidR="007E5E42">
              <w:rPr>
                <w:rFonts w:ascii="Arial" w:hAnsi="Arial" w:cs="Arial"/>
              </w:rPr>
              <w:t xml:space="preserve">– Healthy Smiles online </w:t>
            </w:r>
            <w:r w:rsidRPr="00943659">
              <w:rPr>
                <w:rFonts w:ascii="Arial" w:hAnsi="Arial" w:cs="Arial"/>
              </w:rPr>
              <w:t>training</w:t>
            </w:r>
            <w:r w:rsidR="007E5E42">
              <w:rPr>
                <w:rFonts w:ascii="Arial" w:hAnsi="Arial" w:cs="Arial"/>
              </w:rPr>
              <w:t>.</w:t>
            </w:r>
          </w:p>
          <w:p w14:paraId="4E684E60" w14:textId="77777777" w:rsidR="00943659" w:rsidRPr="00943659" w:rsidRDefault="00943659" w:rsidP="00CD1D5A">
            <w:pPr>
              <w:rPr>
                <w:rFonts w:ascii="Arial" w:hAnsi="Arial" w:cs="Arial"/>
              </w:rPr>
            </w:pPr>
          </w:p>
          <w:p w14:paraId="2113823D" w14:textId="581DA949" w:rsidR="00F04EAF" w:rsidRPr="00943659" w:rsidRDefault="00CA76E7" w:rsidP="00CD1D5A">
            <w:pPr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>We</w:t>
            </w:r>
            <w:r w:rsidR="00F04EAF" w:rsidRPr="00943659">
              <w:rPr>
                <w:rFonts w:ascii="Arial" w:hAnsi="Arial" w:cs="Arial"/>
              </w:rPr>
              <w:t xml:space="preserve"> understand that the training will cover all aspects of improving children’s oral health; brushing, diet and dental visits</w:t>
            </w:r>
            <w:r w:rsidRPr="00943659">
              <w:rPr>
                <w:rFonts w:ascii="Arial" w:hAnsi="Arial" w:cs="Arial"/>
              </w:rPr>
              <w:t xml:space="preserve"> and how our setting can</w:t>
            </w:r>
            <w:r w:rsidR="007E5E42">
              <w:rPr>
                <w:rFonts w:ascii="Arial" w:hAnsi="Arial" w:cs="Arial"/>
              </w:rPr>
              <w:t xml:space="preserve"> support</w:t>
            </w:r>
            <w:r w:rsidRPr="00943659">
              <w:rPr>
                <w:rFonts w:ascii="Arial" w:hAnsi="Arial" w:cs="Arial"/>
              </w:rPr>
              <w:t xml:space="preserve"> better oral health</w:t>
            </w:r>
            <w:r w:rsidR="007E5E42">
              <w:rPr>
                <w:rFonts w:ascii="Arial" w:hAnsi="Arial" w:cs="Arial"/>
              </w:rPr>
              <w:t xml:space="preserve"> in line with the EYFS Framework</w:t>
            </w:r>
            <w:r w:rsidRPr="00943659">
              <w:rPr>
                <w:rFonts w:ascii="Arial" w:hAnsi="Arial" w:cs="Arial"/>
              </w:rPr>
              <w:t xml:space="preserve">. The training will also offer important advice around; promoting oral health to children and families, activities the </w:t>
            </w:r>
            <w:r w:rsidR="007E5E42">
              <w:rPr>
                <w:rFonts w:ascii="Arial" w:hAnsi="Arial" w:cs="Arial"/>
              </w:rPr>
              <w:t>setting</w:t>
            </w:r>
            <w:r w:rsidRPr="00943659">
              <w:rPr>
                <w:rFonts w:ascii="Arial" w:hAnsi="Arial" w:cs="Arial"/>
              </w:rPr>
              <w:t xml:space="preserve"> can take part in, how dental neglect should be addressed and possible changes to policies.</w:t>
            </w:r>
          </w:p>
          <w:p w14:paraId="2CB40322" w14:textId="77777777" w:rsidR="00F04EAF" w:rsidRPr="00943659" w:rsidRDefault="00F04EAF" w:rsidP="00CD1D5A">
            <w:pPr>
              <w:rPr>
                <w:rFonts w:ascii="Arial" w:hAnsi="Arial" w:cs="Arial"/>
              </w:rPr>
            </w:pPr>
          </w:p>
          <w:p w14:paraId="61EBAAFD" w14:textId="6D9F7CD6" w:rsidR="00F04EAF" w:rsidRPr="00943659" w:rsidRDefault="00CD1D5A" w:rsidP="00CD1D5A">
            <w:pPr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>We understand that</w:t>
            </w:r>
            <w:r w:rsidR="004555D3">
              <w:rPr>
                <w:rFonts w:ascii="Arial" w:hAnsi="Arial" w:cs="Arial"/>
              </w:rPr>
              <w:t xml:space="preserve"> </w:t>
            </w:r>
            <w:r w:rsidR="007E5E42">
              <w:rPr>
                <w:rFonts w:ascii="Arial" w:hAnsi="Arial" w:cs="Arial"/>
              </w:rPr>
              <w:t>Healthy Smiles</w:t>
            </w:r>
            <w:r w:rsidR="00F04EAF" w:rsidRPr="00943659">
              <w:rPr>
                <w:rFonts w:ascii="Arial" w:hAnsi="Arial" w:cs="Arial"/>
              </w:rPr>
              <w:t xml:space="preserve"> training will</w:t>
            </w:r>
            <w:r w:rsidRPr="00943659">
              <w:rPr>
                <w:rFonts w:ascii="Arial" w:hAnsi="Arial" w:cs="Arial"/>
              </w:rPr>
              <w:t xml:space="preserve"> </w:t>
            </w:r>
            <w:r w:rsidR="00F04EAF" w:rsidRPr="00943659">
              <w:rPr>
                <w:rFonts w:ascii="Arial" w:hAnsi="Arial" w:cs="Arial"/>
              </w:rPr>
              <w:t>be offered</w:t>
            </w:r>
            <w:r w:rsidRPr="00943659">
              <w:rPr>
                <w:rFonts w:ascii="Arial" w:hAnsi="Arial" w:cs="Arial"/>
              </w:rPr>
              <w:t xml:space="preserve"> virtually</w:t>
            </w:r>
            <w:r w:rsidR="007E5E42">
              <w:rPr>
                <w:rFonts w:ascii="Arial" w:hAnsi="Arial" w:cs="Arial"/>
              </w:rPr>
              <w:t xml:space="preserve"> and will last approx. 90 mins</w:t>
            </w:r>
            <w:r w:rsidR="00F04EAF" w:rsidRPr="00943659">
              <w:rPr>
                <w:rFonts w:ascii="Arial" w:hAnsi="Arial" w:cs="Arial"/>
              </w:rPr>
              <w:t>.</w:t>
            </w:r>
            <w:r w:rsidRPr="00943659">
              <w:rPr>
                <w:rFonts w:ascii="Arial" w:hAnsi="Arial" w:cs="Arial"/>
              </w:rPr>
              <w:t xml:space="preserve"> </w:t>
            </w:r>
            <w:r w:rsidR="00F04EAF" w:rsidRPr="00943659">
              <w:rPr>
                <w:rFonts w:ascii="Arial" w:hAnsi="Arial" w:cs="Arial"/>
              </w:rPr>
              <w:t>W</w:t>
            </w:r>
            <w:r w:rsidRPr="00943659">
              <w:rPr>
                <w:rFonts w:ascii="Arial" w:hAnsi="Arial" w:cs="Arial"/>
              </w:rPr>
              <w:t>e</w:t>
            </w:r>
            <w:r w:rsidR="00F04EAF" w:rsidRPr="00943659">
              <w:rPr>
                <w:rFonts w:ascii="Arial" w:hAnsi="Arial" w:cs="Arial"/>
              </w:rPr>
              <w:t xml:space="preserve"> confirm that we</w:t>
            </w:r>
            <w:r w:rsidRPr="00943659">
              <w:rPr>
                <w:rFonts w:ascii="Arial" w:hAnsi="Arial" w:cs="Arial"/>
              </w:rPr>
              <w:t xml:space="preserve"> have the equipment </w:t>
            </w:r>
            <w:r w:rsidR="00F04EAF" w:rsidRPr="00943659">
              <w:rPr>
                <w:rFonts w:ascii="Arial" w:hAnsi="Arial" w:cs="Arial"/>
              </w:rPr>
              <w:t xml:space="preserve">needed to take part; </w:t>
            </w:r>
          </w:p>
          <w:p w14:paraId="3F04CFA6" w14:textId="294294F9" w:rsidR="00F04EAF" w:rsidRPr="00943659" w:rsidRDefault="007E5E42" w:rsidP="00CD1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CD1D5A" w:rsidRPr="00943659">
              <w:rPr>
                <w:rFonts w:ascii="Arial" w:hAnsi="Arial" w:cs="Arial"/>
              </w:rPr>
              <w:t xml:space="preserve">aptop </w:t>
            </w:r>
            <w:r w:rsidR="00F04EAF" w:rsidRPr="00943659">
              <w:rPr>
                <w:rFonts w:ascii="Arial" w:hAnsi="Arial" w:cs="Arial"/>
              </w:rPr>
              <w:t xml:space="preserve">or </w:t>
            </w:r>
            <w:r w:rsidR="00CD1D5A" w:rsidRPr="00943659">
              <w:rPr>
                <w:rFonts w:ascii="Arial" w:hAnsi="Arial" w:cs="Arial"/>
              </w:rPr>
              <w:t>smartboard/projector</w:t>
            </w:r>
            <w:r w:rsidR="00F04EAF" w:rsidRPr="00943659">
              <w:rPr>
                <w:rFonts w:ascii="Arial" w:hAnsi="Arial" w:cs="Arial"/>
              </w:rPr>
              <w:t xml:space="preserve"> for group training</w:t>
            </w:r>
            <w:r w:rsidR="00CD1D5A" w:rsidRPr="00943659">
              <w:rPr>
                <w:rFonts w:ascii="Arial" w:hAnsi="Arial" w:cs="Arial"/>
              </w:rPr>
              <w:t xml:space="preserve">, or </w:t>
            </w:r>
            <w:r w:rsidR="00F04EAF" w:rsidRPr="00943659">
              <w:rPr>
                <w:rFonts w:ascii="Arial" w:hAnsi="Arial" w:cs="Arial"/>
              </w:rPr>
              <w:t xml:space="preserve">separate </w:t>
            </w:r>
            <w:r w:rsidR="00CD1D5A" w:rsidRPr="00943659">
              <w:rPr>
                <w:rFonts w:ascii="Arial" w:hAnsi="Arial" w:cs="Arial"/>
              </w:rPr>
              <w:t>device</w:t>
            </w:r>
            <w:r w:rsidR="00F04EAF" w:rsidRPr="00943659">
              <w:rPr>
                <w:rFonts w:ascii="Arial" w:hAnsi="Arial" w:cs="Arial"/>
              </w:rPr>
              <w:t>s</w:t>
            </w:r>
            <w:r w:rsidR="00CD1D5A" w:rsidRPr="00943659">
              <w:rPr>
                <w:rFonts w:ascii="Arial" w:hAnsi="Arial" w:cs="Arial"/>
              </w:rPr>
              <w:t xml:space="preserve"> – </w:t>
            </w:r>
            <w:proofErr w:type="spellStart"/>
            <w:r w:rsidR="00F04EAF" w:rsidRPr="00943659">
              <w:rPr>
                <w:rFonts w:ascii="Arial" w:hAnsi="Arial" w:cs="Arial"/>
              </w:rPr>
              <w:t>ie</w:t>
            </w:r>
            <w:proofErr w:type="spellEnd"/>
            <w:r w:rsidR="00F04EAF" w:rsidRPr="00943659">
              <w:rPr>
                <w:rFonts w:ascii="Arial" w:hAnsi="Arial" w:cs="Arial"/>
              </w:rPr>
              <w:t xml:space="preserve"> </w:t>
            </w:r>
            <w:r w:rsidR="00CD1D5A" w:rsidRPr="00943659">
              <w:rPr>
                <w:rFonts w:ascii="Arial" w:hAnsi="Arial" w:cs="Arial"/>
              </w:rPr>
              <w:t>phone/tablet</w:t>
            </w:r>
            <w:r w:rsidR="00F04EAF" w:rsidRPr="00943659">
              <w:rPr>
                <w:rFonts w:ascii="Arial" w:hAnsi="Arial" w:cs="Arial"/>
              </w:rPr>
              <w:t xml:space="preserve"> for separate team members, </w:t>
            </w:r>
            <w:r w:rsidR="00CD1D5A" w:rsidRPr="00943659">
              <w:rPr>
                <w:rFonts w:ascii="Arial" w:hAnsi="Arial" w:cs="Arial"/>
              </w:rPr>
              <w:t xml:space="preserve">reliable internet connection, access to </w:t>
            </w:r>
            <w:r w:rsidR="00F04EAF" w:rsidRPr="00943659">
              <w:rPr>
                <w:rFonts w:ascii="Arial" w:hAnsi="Arial" w:cs="Arial"/>
              </w:rPr>
              <w:t xml:space="preserve">training platform </w:t>
            </w:r>
            <w:proofErr w:type="spellStart"/>
            <w:r w:rsidR="00F04EAF" w:rsidRPr="00943659">
              <w:rPr>
                <w:rFonts w:ascii="Arial" w:hAnsi="Arial" w:cs="Arial"/>
              </w:rPr>
              <w:t>ie</w:t>
            </w:r>
            <w:proofErr w:type="spellEnd"/>
            <w:r w:rsidR="00F04EAF" w:rsidRPr="00943659">
              <w:rPr>
                <w:rFonts w:ascii="Arial" w:hAnsi="Arial" w:cs="Arial"/>
              </w:rPr>
              <w:t xml:space="preserve"> </w:t>
            </w:r>
            <w:r w:rsidR="00CD1D5A" w:rsidRPr="00943659">
              <w:rPr>
                <w:rFonts w:ascii="Arial" w:hAnsi="Arial" w:cs="Arial"/>
              </w:rPr>
              <w:t>Zoom or Microsoft Team</w:t>
            </w:r>
            <w:r w:rsidR="00F04EAF" w:rsidRPr="00943659">
              <w:rPr>
                <w:rFonts w:ascii="Arial" w:hAnsi="Arial" w:cs="Arial"/>
              </w:rPr>
              <w:t>s</w:t>
            </w:r>
            <w:r w:rsidR="00CD1D5A" w:rsidRPr="00943659">
              <w:rPr>
                <w:rFonts w:ascii="Arial" w:hAnsi="Arial" w:cs="Arial"/>
              </w:rPr>
              <w:t xml:space="preserve">. </w:t>
            </w:r>
          </w:p>
          <w:p w14:paraId="146E37F3" w14:textId="63651455" w:rsidR="00CA76E7" w:rsidRPr="00943659" w:rsidRDefault="00CA76E7" w:rsidP="00CD1D5A">
            <w:pPr>
              <w:rPr>
                <w:rFonts w:ascii="Arial" w:hAnsi="Arial" w:cs="Arial"/>
              </w:rPr>
            </w:pPr>
          </w:p>
          <w:p w14:paraId="37C9DD6B" w14:textId="7D6AD4C6" w:rsidR="00CA76E7" w:rsidRPr="00943659" w:rsidRDefault="00CA76E7" w:rsidP="00CD1D5A">
            <w:pPr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>Once the training is completed, certificates of attendance will be issued with CPD minutes</w:t>
            </w:r>
            <w:r w:rsidR="00943659" w:rsidRPr="00943659">
              <w:rPr>
                <w:rFonts w:ascii="Arial" w:hAnsi="Arial" w:cs="Arial"/>
              </w:rPr>
              <w:t xml:space="preserve"> and will complete the training standard of the accreditation programme.</w:t>
            </w:r>
            <w:r w:rsidR="00290D50">
              <w:rPr>
                <w:rFonts w:ascii="Arial" w:hAnsi="Arial" w:cs="Arial"/>
              </w:rPr>
              <w:t xml:space="preserve"> </w:t>
            </w:r>
            <w:r w:rsidR="007E5E42">
              <w:rPr>
                <w:rFonts w:ascii="Arial" w:hAnsi="Arial" w:cs="Arial"/>
              </w:rPr>
              <w:t>The setting agrees to</w:t>
            </w:r>
            <w:r w:rsidR="00290D50">
              <w:rPr>
                <w:rFonts w:ascii="Arial" w:hAnsi="Arial" w:cs="Arial"/>
              </w:rPr>
              <w:t xml:space="preserve"> give consent to the emails </w:t>
            </w:r>
            <w:r w:rsidR="007E5E42">
              <w:rPr>
                <w:rFonts w:ascii="Arial" w:hAnsi="Arial" w:cs="Arial"/>
              </w:rPr>
              <w:t>we</w:t>
            </w:r>
            <w:r w:rsidR="00290D50">
              <w:rPr>
                <w:rFonts w:ascii="Arial" w:hAnsi="Arial" w:cs="Arial"/>
              </w:rPr>
              <w:t xml:space="preserve"> provide to CDS for the online training to be used to collect online evaluations post training. </w:t>
            </w:r>
          </w:p>
          <w:p w14:paraId="2B34C0D3" w14:textId="77777777" w:rsidR="00F04EAF" w:rsidRPr="00943659" w:rsidRDefault="00F04EAF" w:rsidP="00CD1D5A">
            <w:pPr>
              <w:rPr>
                <w:rFonts w:ascii="Arial" w:hAnsi="Arial" w:cs="Arial"/>
              </w:rPr>
            </w:pPr>
          </w:p>
          <w:p w14:paraId="46DFB5C8" w14:textId="3871F0FE" w:rsidR="00CD1D5A" w:rsidRPr="00943659" w:rsidRDefault="00CD1D5A" w:rsidP="00CD1D5A">
            <w:pPr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 xml:space="preserve">We understand that </w:t>
            </w:r>
            <w:r w:rsidR="00F04EAF" w:rsidRPr="00943659">
              <w:rPr>
                <w:rFonts w:ascii="Arial" w:hAnsi="Arial" w:cs="Arial"/>
              </w:rPr>
              <w:t>once we have registered</w:t>
            </w:r>
            <w:r w:rsidR="00290D50">
              <w:rPr>
                <w:rFonts w:ascii="Arial" w:hAnsi="Arial" w:cs="Arial"/>
              </w:rPr>
              <w:t>,</w:t>
            </w:r>
            <w:r w:rsidR="00F04EAF" w:rsidRPr="00943659">
              <w:rPr>
                <w:rFonts w:ascii="Arial" w:hAnsi="Arial" w:cs="Arial"/>
              </w:rPr>
              <w:t xml:space="preserve"> </w:t>
            </w:r>
            <w:r w:rsidRPr="00943659">
              <w:rPr>
                <w:rFonts w:ascii="Arial" w:hAnsi="Arial" w:cs="Arial"/>
              </w:rPr>
              <w:t xml:space="preserve">Oxfordshire </w:t>
            </w:r>
            <w:r w:rsidR="00F04EAF" w:rsidRPr="00943659">
              <w:rPr>
                <w:rFonts w:ascii="Arial" w:hAnsi="Arial" w:cs="Arial"/>
              </w:rPr>
              <w:t xml:space="preserve">Community Dental Services </w:t>
            </w:r>
            <w:r w:rsidRPr="00943659">
              <w:rPr>
                <w:rFonts w:ascii="Arial" w:hAnsi="Arial" w:cs="Arial"/>
              </w:rPr>
              <w:t xml:space="preserve">OHIMP team will contact us </w:t>
            </w:r>
            <w:r w:rsidR="007E5E42">
              <w:rPr>
                <w:rFonts w:ascii="Arial" w:hAnsi="Arial" w:cs="Arial"/>
              </w:rPr>
              <w:t>to book our training at the start of the accreditation programme launch date above.</w:t>
            </w:r>
          </w:p>
          <w:p w14:paraId="5EC5F8FD" w14:textId="77777777" w:rsidR="00CD1D5A" w:rsidRPr="00943659" w:rsidRDefault="00CD1D5A" w:rsidP="00CD1D5A">
            <w:pPr>
              <w:rPr>
                <w:rFonts w:ascii="Arial" w:hAnsi="Arial" w:cs="Arial"/>
              </w:rPr>
            </w:pPr>
          </w:p>
          <w:p w14:paraId="5A0D5069" w14:textId="13E61A8F" w:rsidR="00DF39DB" w:rsidRPr="00943659" w:rsidRDefault="00290D50" w:rsidP="00290D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Register setting:</w:t>
            </w:r>
            <w:r w:rsidR="00CF5935" w:rsidRPr="00943659">
              <w:rPr>
                <w:rFonts w:ascii="Arial" w:hAnsi="Arial" w:cs="Arial"/>
                <w:b/>
              </w:rPr>
              <w:br/>
            </w:r>
            <w:r w:rsidR="00DF39DB" w:rsidRPr="00943659">
              <w:rPr>
                <w:rFonts w:ascii="Arial" w:hAnsi="Arial" w:cs="Arial"/>
              </w:rPr>
              <w:t>Setting name</w:t>
            </w:r>
            <w:r w:rsidR="00CF5935" w:rsidRPr="00943659">
              <w:rPr>
                <w:rFonts w:ascii="Arial" w:hAnsi="Arial" w:cs="Arial"/>
              </w:rPr>
              <w:t>:</w:t>
            </w:r>
          </w:p>
        </w:tc>
      </w:tr>
      <w:tr w:rsidR="006155FF" w:rsidRPr="00943659" w14:paraId="6806B04B" w14:textId="77777777" w:rsidTr="00DD5D23">
        <w:tc>
          <w:tcPr>
            <w:tcW w:w="10064" w:type="dxa"/>
            <w:tcBorders>
              <w:top w:val="single" w:sz="4" w:space="0" w:color="auto"/>
            </w:tcBorders>
          </w:tcPr>
          <w:p w14:paraId="6F77F534" w14:textId="77777777" w:rsidR="00DF39DB" w:rsidRPr="00943659" w:rsidRDefault="00DF39DB" w:rsidP="00CF5935">
            <w:pPr>
              <w:spacing w:before="160"/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>Address</w:t>
            </w:r>
            <w:r w:rsidR="00CF5935" w:rsidRPr="00943659">
              <w:rPr>
                <w:rFonts w:ascii="Arial" w:hAnsi="Arial" w:cs="Arial"/>
              </w:rPr>
              <w:t>:</w:t>
            </w:r>
          </w:p>
        </w:tc>
      </w:tr>
      <w:tr w:rsidR="006155FF" w:rsidRPr="00943659" w14:paraId="75B50E47" w14:textId="77777777" w:rsidTr="00DD5D23">
        <w:tc>
          <w:tcPr>
            <w:tcW w:w="10064" w:type="dxa"/>
            <w:tcBorders>
              <w:top w:val="single" w:sz="4" w:space="0" w:color="auto"/>
            </w:tcBorders>
          </w:tcPr>
          <w:p w14:paraId="63A6165E" w14:textId="77777777" w:rsidR="00DF39DB" w:rsidRPr="00943659" w:rsidRDefault="00DF39DB" w:rsidP="00CF5935">
            <w:pPr>
              <w:spacing w:before="160"/>
              <w:rPr>
                <w:rFonts w:ascii="Arial" w:hAnsi="Arial" w:cs="Arial"/>
              </w:rPr>
            </w:pPr>
          </w:p>
        </w:tc>
      </w:tr>
      <w:tr w:rsidR="006155FF" w:rsidRPr="00943659" w14:paraId="52B50398" w14:textId="77777777" w:rsidTr="00DD5D23">
        <w:tc>
          <w:tcPr>
            <w:tcW w:w="10064" w:type="dxa"/>
            <w:tcBorders>
              <w:top w:val="single" w:sz="4" w:space="0" w:color="auto"/>
            </w:tcBorders>
          </w:tcPr>
          <w:p w14:paraId="69ADFC4D" w14:textId="77777777" w:rsidR="00DF39DB" w:rsidRPr="00943659" w:rsidRDefault="00500424" w:rsidP="00CF5935">
            <w:pPr>
              <w:spacing w:before="160"/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>Telephone</w:t>
            </w:r>
            <w:r w:rsidR="00CF5935" w:rsidRPr="00943659">
              <w:rPr>
                <w:rFonts w:ascii="Arial" w:hAnsi="Arial" w:cs="Arial"/>
              </w:rPr>
              <w:t>:</w:t>
            </w:r>
            <w:r w:rsidRPr="00943659">
              <w:rPr>
                <w:rFonts w:ascii="Arial" w:hAnsi="Arial" w:cs="Arial"/>
              </w:rPr>
              <w:t xml:space="preserve"> </w:t>
            </w:r>
            <w:r w:rsidR="004D57B4" w:rsidRPr="00943659">
              <w:rPr>
                <w:rFonts w:ascii="Arial" w:hAnsi="Arial" w:cs="Arial"/>
              </w:rPr>
              <w:t xml:space="preserve">                                                         Mobile number (if applicable)</w:t>
            </w:r>
            <w:r w:rsidR="00CF5935" w:rsidRPr="00943659">
              <w:rPr>
                <w:rFonts w:ascii="Arial" w:hAnsi="Arial" w:cs="Arial"/>
              </w:rPr>
              <w:t>:</w:t>
            </w:r>
          </w:p>
        </w:tc>
      </w:tr>
      <w:tr w:rsidR="006155FF" w:rsidRPr="00943659" w14:paraId="0FBE9A53" w14:textId="77777777" w:rsidTr="00DD5D23">
        <w:tc>
          <w:tcPr>
            <w:tcW w:w="10064" w:type="dxa"/>
            <w:tcBorders>
              <w:top w:val="single" w:sz="4" w:space="0" w:color="auto"/>
            </w:tcBorders>
          </w:tcPr>
          <w:p w14:paraId="0557AE19" w14:textId="77777777" w:rsidR="00DF39DB" w:rsidRPr="00943659" w:rsidRDefault="00500424" w:rsidP="00CF5935">
            <w:pPr>
              <w:spacing w:before="160"/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>Email</w:t>
            </w:r>
            <w:r w:rsidR="00CF5935" w:rsidRPr="00943659">
              <w:rPr>
                <w:rFonts w:ascii="Arial" w:hAnsi="Arial" w:cs="Arial"/>
              </w:rPr>
              <w:t>:</w:t>
            </w:r>
          </w:p>
        </w:tc>
      </w:tr>
      <w:tr w:rsidR="006155FF" w:rsidRPr="00943659" w14:paraId="2A66E0ED" w14:textId="77777777" w:rsidTr="00DD5D23">
        <w:tc>
          <w:tcPr>
            <w:tcW w:w="10064" w:type="dxa"/>
            <w:tcBorders>
              <w:top w:val="single" w:sz="4" w:space="0" w:color="auto"/>
            </w:tcBorders>
          </w:tcPr>
          <w:p w14:paraId="1E332032" w14:textId="77777777" w:rsidR="00DF39DB" w:rsidRPr="00943659" w:rsidRDefault="00500424" w:rsidP="00CF5935">
            <w:pPr>
              <w:spacing w:before="160"/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>Website</w:t>
            </w:r>
            <w:r w:rsidR="00CF5935" w:rsidRPr="00943659">
              <w:rPr>
                <w:rFonts w:ascii="Arial" w:hAnsi="Arial" w:cs="Arial"/>
              </w:rPr>
              <w:t>:</w:t>
            </w:r>
            <w:r w:rsidRPr="00943659">
              <w:rPr>
                <w:rFonts w:ascii="Arial" w:hAnsi="Arial" w:cs="Arial"/>
              </w:rPr>
              <w:t xml:space="preserve"> </w:t>
            </w:r>
          </w:p>
        </w:tc>
      </w:tr>
      <w:tr w:rsidR="006155FF" w:rsidRPr="00943659" w14:paraId="06CD9C57" w14:textId="77777777" w:rsidTr="00DD5D23">
        <w:tc>
          <w:tcPr>
            <w:tcW w:w="10064" w:type="dxa"/>
            <w:tcBorders>
              <w:top w:val="single" w:sz="4" w:space="0" w:color="auto"/>
            </w:tcBorders>
          </w:tcPr>
          <w:p w14:paraId="47CFB7DE" w14:textId="3297104F" w:rsidR="00DF39DB" w:rsidRPr="00943659" w:rsidRDefault="00F04EAF" w:rsidP="00CF5935">
            <w:pPr>
              <w:spacing w:before="160"/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 xml:space="preserve"> </w:t>
            </w:r>
            <w:r w:rsidR="00500424" w:rsidRPr="00943659">
              <w:rPr>
                <w:rFonts w:ascii="Arial" w:hAnsi="Arial" w:cs="Arial"/>
              </w:rPr>
              <w:t>Manager</w:t>
            </w:r>
            <w:r w:rsidR="007E5E42">
              <w:rPr>
                <w:rFonts w:ascii="Arial" w:hAnsi="Arial" w:cs="Arial"/>
              </w:rPr>
              <w:t xml:space="preserve"> or Healthy Smiles Champion</w:t>
            </w:r>
            <w:r w:rsidR="00500424" w:rsidRPr="00943659">
              <w:rPr>
                <w:rFonts w:ascii="Arial" w:hAnsi="Arial" w:cs="Arial"/>
              </w:rPr>
              <w:t xml:space="preserve"> name</w:t>
            </w:r>
            <w:r w:rsidR="00CF5935" w:rsidRPr="00943659">
              <w:rPr>
                <w:rFonts w:ascii="Arial" w:hAnsi="Arial" w:cs="Arial"/>
              </w:rPr>
              <w:t>:</w:t>
            </w:r>
          </w:p>
        </w:tc>
      </w:tr>
      <w:tr w:rsidR="006155FF" w:rsidRPr="00943659" w14:paraId="4B4A10DD" w14:textId="77777777" w:rsidTr="00DD5D23">
        <w:tc>
          <w:tcPr>
            <w:tcW w:w="10064" w:type="dxa"/>
            <w:tcBorders>
              <w:top w:val="single" w:sz="4" w:space="0" w:color="auto"/>
            </w:tcBorders>
          </w:tcPr>
          <w:p w14:paraId="18F35D2C" w14:textId="17859835" w:rsidR="00DF39DB" w:rsidRPr="00943659" w:rsidRDefault="00F04EAF" w:rsidP="00D3185F">
            <w:pPr>
              <w:spacing w:before="160"/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>Number of staff who would like training?</w:t>
            </w:r>
          </w:p>
        </w:tc>
      </w:tr>
      <w:tr w:rsidR="006155FF" w:rsidRPr="00943659" w14:paraId="08EFE0C6" w14:textId="77777777" w:rsidTr="00DD5D23">
        <w:tc>
          <w:tcPr>
            <w:tcW w:w="10064" w:type="dxa"/>
            <w:tcBorders>
              <w:top w:val="single" w:sz="4" w:space="0" w:color="auto"/>
            </w:tcBorders>
          </w:tcPr>
          <w:p w14:paraId="7375CABE" w14:textId="03A312BC" w:rsidR="004D57B4" w:rsidRPr="00943659" w:rsidRDefault="004D57B4" w:rsidP="00CF5935">
            <w:pPr>
              <w:spacing w:before="160"/>
              <w:rPr>
                <w:rFonts w:ascii="Arial" w:hAnsi="Arial" w:cs="Arial"/>
              </w:rPr>
            </w:pPr>
            <w:r w:rsidRPr="00943659">
              <w:rPr>
                <w:rFonts w:ascii="Arial" w:hAnsi="Arial" w:cs="Arial"/>
              </w:rPr>
              <w:t xml:space="preserve">How many children are currently </w:t>
            </w:r>
            <w:r w:rsidR="00F04EAF" w:rsidRPr="00943659">
              <w:rPr>
                <w:rFonts w:ascii="Arial" w:hAnsi="Arial" w:cs="Arial"/>
              </w:rPr>
              <w:t>on roll</w:t>
            </w:r>
            <w:r w:rsidRPr="00943659">
              <w:rPr>
                <w:rFonts w:ascii="Arial" w:hAnsi="Arial" w:cs="Arial"/>
              </w:rPr>
              <w:t>?</w:t>
            </w:r>
          </w:p>
        </w:tc>
      </w:tr>
    </w:tbl>
    <w:p w14:paraId="44C921A4" w14:textId="22127191" w:rsidR="006F2EF5" w:rsidRPr="00943659" w:rsidRDefault="006F2EF5" w:rsidP="00C62A80">
      <w:pPr>
        <w:rPr>
          <w:rFonts w:ascii="Arial" w:hAnsi="Arial" w:cs="Arial"/>
        </w:rPr>
      </w:pPr>
    </w:p>
    <w:sectPr w:rsidR="006F2EF5" w:rsidRPr="00943659" w:rsidSect="00CF5935">
      <w:pgSz w:w="11906" w:h="16838"/>
      <w:pgMar w:top="851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DB"/>
    <w:rsid w:val="000778DB"/>
    <w:rsid w:val="00081B4D"/>
    <w:rsid w:val="001A6F41"/>
    <w:rsid w:val="00290D50"/>
    <w:rsid w:val="002F7103"/>
    <w:rsid w:val="0034184D"/>
    <w:rsid w:val="00374C52"/>
    <w:rsid w:val="00387474"/>
    <w:rsid w:val="003C7440"/>
    <w:rsid w:val="00421361"/>
    <w:rsid w:val="0044729D"/>
    <w:rsid w:val="004555D3"/>
    <w:rsid w:val="00476A05"/>
    <w:rsid w:val="004C16C0"/>
    <w:rsid w:val="004D57B4"/>
    <w:rsid w:val="00500424"/>
    <w:rsid w:val="00577841"/>
    <w:rsid w:val="005A73BB"/>
    <w:rsid w:val="005F77E9"/>
    <w:rsid w:val="006155FF"/>
    <w:rsid w:val="0064617F"/>
    <w:rsid w:val="006A65DF"/>
    <w:rsid w:val="006F2EF5"/>
    <w:rsid w:val="007E5E42"/>
    <w:rsid w:val="00845E0F"/>
    <w:rsid w:val="008D3C8F"/>
    <w:rsid w:val="009027EB"/>
    <w:rsid w:val="00943659"/>
    <w:rsid w:val="00A135D0"/>
    <w:rsid w:val="00AD69D6"/>
    <w:rsid w:val="00B062E9"/>
    <w:rsid w:val="00B22D49"/>
    <w:rsid w:val="00B46261"/>
    <w:rsid w:val="00BA7438"/>
    <w:rsid w:val="00C22A34"/>
    <w:rsid w:val="00C62A80"/>
    <w:rsid w:val="00CA76E7"/>
    <w:rsid w:val="00CC19EC"/>
    <w:rsid w:val="00CD1D5A"/>
    <w:rsid w:val="00CF5935"/>
    <w:rsid w:val="00D11C93"/>
    <w:rsid w:val="00D3185F"/>
    <w:rsid w:val="00DD5D23"/>
    <w:rsid w:val="00DF39DB"/>
    <w:rsid w:val="00E66BDC"/>
    <w:rsid w:val="00E9523F"/>
    <w:rsid w:val="00ED420A"/>
    <w:rsid w:val="00EE2856"/>
    <w:rsid w:val="00EF3076"/>
    <w:rsid w:val="00F04EAF"/>
    <w:rsid w:val="00F12101"/>
    <w:rsid w:val="00F206DD"/>
    <w:rsid w:val="00F6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EDB2"/>
  <w15:docId w15:val="{80F54F53-C1D3-4102-8414-0D9084BF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2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B7E46E7200848AA9564426527CC28" ma:contentTypeVersion="21" ma:contentTypeDescription="Create a new document." ma:contentTypeScope="" ma:versionID="0d67c91f1f942faa30489986b6e556a8">
  <xsd:schema xmlns:xsd="http://www.w3.org/2001/XMLSchema" xmlns:xs="http://www.w3.org/2001/XMLSchema" xmlns:p="http://schemas.microsoft.com/office/2006/metadata/properties" xmlns:ns2="308e0ae9-5e91-4ac1-861a-31487c4c63ef" xmlns:ns3="c5f2ae6e-49bb-4cbc-a599-e2db32d918d1" targetNamespace="http://schemas.microsoft.com/office/2006/metadata/properties" ma:root="true" ma:fieldsID="23dcbeb5fa784409331c6f305460f0e3" ns2:_="" ns3:_="">
    <xsd:import namespace="308e0ae9-5e91-4ac1-861a-31487c4c63ef"/>
    <xsd:import namespace="c5f2ae6e-49bb-4cbc-a599-e2db32d91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ull_x0020_name" minOccurs="0"/>
                <xsd:element ref="ns2:contact_x0020_email" minOccurs="0"/>
                <xsd:element ref="ns2:Dat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e0ae9-5e91-4ac1-861a-31487c4c6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ull_x0020_name" ma:index="20" nillable="true" ma:displayName="Full Name" ma:format="Dropdown" ma:internalName="full_x0020_name">
      <xsd:simpleType>
        <xsd:restriction base="dms:Text">
          <xsd:maxLength value="255"/>
        </xsd:restriction>
      </xsd:simpleType>
    </xsd:element>
    <xsd:element name="contact_x0020_email" ma:index="21" nillable="true" ma:displayName="Contact Email" ma:format="Dropdown" ma:internalName="contact_x0020_email">
      <xsd:simpleType>
        <xsd:restriction base="dms:Text">
          <xsd:maxLength value="255"/>
        </xsd:restriction>
      </xsd:simpleType>
    </xsd:element>
    <xsd:element name="Date" ma:index="22" nillable="true" ma:displayName="Date" ma:format="Dropdown" ma:internalName="Date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4fb15be-c213-4a93-9176-5fc9fc9a9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2ae6e-49bb-4cbc-a599-e2db32d91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b258ce0-a35c-46eb-b4f0-563c7faa8c99}" ma:internalName="TaxCatchAll" ma:showField="CatchAllData" ma:web="c5f2ae6e-49bb-4cbc-a599-e2db32d91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4fb15be-c213-4a93-9176-5fc9fc9a9a61" ContentTypeId="0x01010038CB2AAEBB7F984B90499832B66E0084" PreviousValue="false" LastSyncTimeStamp="2024-12-02T16:13:27.53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f2ae6e-49bb-4cbc-a599-e2db32d918d1" xsi:nil="true"/>
    <lcf76f155ced4ddcb4097134ff3c332f xmlns="308e0ae9-5e91-4ac1-861a-31487c4c63ef">
      <Terms xmlns="http://schemas.microsoft.com/office/infopath/2007/PartnerControls"/>
    </lcf76f155ced4ddcb4097134ff3c332f>
    <full_x0020_name xmlns="308e0ae9-5e91-4ac1-861a-31487c4c63ef" xsi:nil="true"/>
    <contact_x0020_email xmlns="308e0ae9-5e91-4ac1-861a-31487c4c63ef" xsi:nil="true"/>
    <Date xmlns="308e0ae9-5e91-4ac1-861a-31487c4c63ef" xsi:nil="true"/>
  </documentManagement>
</p:properties>
</file>

<file path=customXml/item5.xml><?xml version="1.0" encoding="utf-8"?>
<?mso-contentType ?>
<SharedContentType xmlns="Microsoft.SharePoint.Taxonomy.ContentTypeSync" SourceId="94fb15be-c213-4a93-9176-5fc9fc9a9a61" ContentTypeId="0x01010038CB2AAEBB7F984B90499832B66E0084" PreviousValue="false" LastSyncTimeStamp="2024-12-02T16:13:27.537Z"/>
</file>

<file path=customXml/itemProps1.xml><?xml version="1.0" encoding="utf-8"?>
<ds:datastoreItem xmlns:ds="http://schemas.openxmlformats.org/officeDocument/2006/customXml" ds:itemID="{5E88C61A-978A-4AFE-B084-018FB9DA4061}"/>
</file>

<file path=customXml/itemProps2.xml><?xml version="1.0" encoding="utf-8"?>
<ds:datastoreItem xmlns:ds="http://schemas.openxmlformats.org/officeDocument/2006/customXml" ds:itemID="{1A30785B-DF15-4CB1-9C66-A3290765109B}"/>
</file>

<file path=customXml/itemProps3.xml><?xml version="1.0" encoding="utf-8"?>
<ds:datastoreItem xmlns:ds="http://schemas.openxmlformats.org/officeDocument/2006/customXml" ds:itemID="{5DD7AA9E-A9B4-4C1B-9FFD-5F2E06BB7824}"/>
</file>

<file path=customXml/itemProps4.xml><?xml version="1.0" encoding="utf-8"?>
<ds:datastoreItem xmlns:ds="http://schemas.openxmlformats.org/officeDocument/2006/customXml" ds:itemID="{C7E9D6D7-0493-4AB6-BF4F-7E88D9E39D58}"/>
</file>

<file path=customXml/itemProps5.xml><?xml version="1.0" encoding="utf-8"?>
<ds:datastoreItem xmlns:ds="http://schemas.openxmlformats.org/officeDocument/2006/customXml" ds:itemID="{510611EB-15A0-46BF-BC2A-B99DB45505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Bedordshire and Luton CCG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Keith</dc:creator>
  <cp:lastModifiedBy>Tasha Borton</cp:lastModifiedBy>
  <cp:revision>10</cp:revision>
  <cp:lastPrinted>2018-05-17T16:10:00Z</cp:lastPrinted>
  <dcterms:created xsi:type="dcterms:W3CDTF">2021-12-16T13:06:00Z</dcterms:created>
  <dcterms:modified xsi:type="dcterms:W3CDTF">2024-09-25T08:15:00Z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291fa7-4a1e-4e2d-b9aa-197f051118a8_Enabled">
    <vt:lpwstr>true</vt:lpwstr>
  </property>
  <property fmtid="{D5CDD505-2E9C-101B-9397-08002B2CF9AE}" pid="3" name="MSIP_Label_46291fa7-4a1e-4e2d-b9aa-197f051118a8_SetDate">
    <vt:lpwstr>2023-04-11T13:43:05Z</vt:lpwstr>
  </property>
  <property fmtid="{D5CDD505-2E9C-101B-9397-08002B2CF9AE}" pid="4" name="MSIP_Label_46291fa7-4a1e-4e2d-b9aa-197f051118a8_Method">
    <vt:lpwstr>Standard</vt:lpwstr>
  </property>
  <property fmtid="{D5CDD505-2E9C-101B-9397-08002B2CF9AE}" pid="5" name="MSIP_Label_46291fa7-4a1e-4e2d-b9aa-197f051118a8_Name">
    <vt:lpwstr>46291fa7-4a1e-4e2d-b9aa-197f051118a8</vt:lpwstr>
  </property>
  <property fmtid="{D5CDD505-2E9C-101B-9397-08002B2CF9AE}" pid="6" name="MSIP_Label_46291fa7-4a1e-4e2d-b9aa-197f051118a8_SiteId">
    <vt:lpwstr>6fd56404-8d57-4b76-a17a-22c41f0eae3d</vt:lpwstr>
  </property>
  <property fmtid="{D5CDD505-2E9C-101B-9397-08002B2CF9AE}" pid="7" name="MSIP_Label_46291fa7-4a1e-4e2d-b9aa-197f051118a8_ActionId">
    <vt:lpwstr>4ff13b64-360c-4aa0-97f7-5fa4fe453389</vt:lpwstr>
  </property>
  <property fmtid="{D5CDD505-2E9C-101B-9397-08002B2CF9AE}" pid="8" name="MSIP_Label_46291fa7-4a1e-4e2d-b9aa-197f051118a8_ContentBits">
    <vt:lpwstr>0</vt:lpwstr>
  </property>
  <property fmtid="{D5CDD505-2E9C-101B-9397-08002B2CF9AE}" pid="9" name="ContentTypeId">
    <vt:lpwstr>0x010100B54B7E46E7200848AA9564426527CC28</vt:lpwstr>
  </property>
  <property fmtid="{D5CDD505-2E9C-101B-9397-08002B2CF9AE}" pid="10" name="Order">
    <vt:r8>10162800</vt:r8>
  </property>
</Properties>
</file>